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4A93" w14:textId="77777777" w:rsidR="00E6561B" w:rsidRPr="00E6561B" w:rsidRDefault="00E6561B" w:rsidP="00E6561B">
      <w:pPr>
        <w:pStyle w:val="a3"/>
        <w:rPr>
          <w:rFonts w:ascii="Noto Serif CJK TC Black" w:eastAsia="Noto Serif CJK TC Black" w:hAnsi="Noto Serif CJK TC Black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D4C22" wp14:editId="506E7012">
            <wp:simplePos x="962025" y="457200"/>
            <wp:positionH relativeFrom="margin">
              <wp:align>left</wp:align>
            </wp:positionH>
            <wp:positionV relativeFrom="margin">
              <wp:align>top</wp:align>
            </wp:positionV>
            <wp:extent cx="836295" cy="539750"/>
            <wp:effectExtent l="0" t="0" r="190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樂活海洋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erif CJK TC Black" w:eastAsia="Noto Serif CJK TC Black" w:hAnsi="Noto Serif CJK TC Black" w:hint="eastAsia"/>
          <w:b/>
          <w:sz w:val="36"/>
          <w:szCs w:val="36"/>
        </w:rPr>
        <w:t xml:space="preserve">          </w:t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『樂活府城·舟遊運河』</w:t>
      </w:r>
    </w:p>
    <w:p w14:paraId="349BCC29" w14:textId="2693DBED" w:rsidR="00E6561B" w:rsidRDefault="00E6561B" w:rsidP="00E6561B">
      <w:pPr>
        <w:pStyle w:val="a3"/>
        <w:rPr>
          <w:rFonts w:ascii="Noto Serif CJK TC Black" w:eastAsia="Noto Serif CJK TC Black" w:hAnsi="Noto Serif CJK TC Black"/>
          <w:b/>
          <w:sz w:val="36"/>
          <w:szCs w:val="36"/>
        </w:rPr>
      </w:pPr>
      <w:r>
        <w:rPr>
          <w:rFonts w:ascii="Noto Serif CJK TC Black" w:eastAsia="Noto Serif CJK TC Black" w:hAnsi="Noto Serif CJK TC Black" w:hint="eastAsia"/>
          <w:b/>
          <w:sz w:val="36"/>
          <w:szCs w:val="36"/>
        </w:rPr>
        <w:t xml:space="preserve">        </w:t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20</w:t>
      </w:r>
      <w:r w:rsidR="00301ACB">
        <w:rPr>
          <w:rFonts w:ascii="Noto Serif CJK TC Black" w:eastAsia="Noto Serif CJK TC Black" w:hAnsi="Noto Serif CJK TC Black"/>
          <w:b/>
          <w:sz w:val="36"/>
          <w:szCs w:val="36"/>
        </w:rPr>
        <w:t>20</w:t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環台南運河舟友大會師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701"/>
        <w:gridCol w:w="1701"/>
        <w:gridCol w:w="1701"/>
        <w:gridCol w:w="2097"/>
      </w:tblGrid>
      <w:tr w:rsidR="00E6561B" w14:paraId="4742D78B" w14:textId="77777777" w:rsidTr="005E1DE5">
        <w:trPr>
          <w:jc w:val="center"/>
        </w:trPr>
        <w:tc>
          <w:tcPr>
            <w:tcW w:w="10456" w:type="dxa"/>
            <w:gridSpan w:val="7"/>
          </w:tcPr>
          <w:p w14:paraId="57F403CE" w14:textId="77777777" w:rsidR="00563526" w:rsidRDefault="005E1DE5" w:rsidP="00563526">
            <w:pPr>
              <w:pStyle w:val="a3"/>
              <w:jc w:val="center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  <w:r w:rsidRPr="00563526">
              <w:rPr>
                <w:rFonts w:ascii="Noto Serif CJK TC Black" w:eastAsia="Noto Serif CJK TC Black" w:hAnsi="Noto Serif CJK TC Black" w:hint="eastAsia"/>
                <w:b/>
                <w:sz w:val="32"/>
                <w:szCs w:val="36"/>
              </w:rPr>
              <w:t>活動</w:t>
            </w:r>
            <w:r w:rsidR="00E6561B" w:rsidRPr="00563526">
              <w:rPr>
                <w:rFonts w:ascii="Noto Serif CJK TC Black" w:eastAsia="Noto Serif CJK TC Black" w:hAnsi="Noto Serif CJK TC Black" w:hint="eastAsia"/>
                <w:b/>
                <w:sz w:val="32"/>
                <w:szCs w:val="36"/>
              </w:rPr>
              <w:t>人員名冊</w:t>
            </w:r>
          </w:p>
        </w:tc>
      </w:tr>
      <w:tr w:rsidR="00563526" w:rsidRPr="005E1DE5" w14:paraId="2A90C33A" w14:textId="77777777" w:rsidTr="00563526">
        <w:trPr>
          <w:trHeight w:val="510"/>
          <w:jc w:val="center"/>
        </w:trPr>
        <w:tc>
          <w:tcPr>
            <w:tcW w:w="10456" w:type="dxa"/>
            <w:gridSpan w:val="7"/>
            <w:vAlign w:val="center"/>
          </w:tcPr>
          <w:p w14:paraId="6A53C3F0" w14:textId="77777777" w:rsidR="00563526" w:rsidRPr="005E1DE5" w:rsidRDefault="00563526" w:rsidP="00563526">
            <w:pPr>
              <w:pStyle w:val="a3"/>
              <w:rPr>
                <w:rFonts w:asciiTheme="majorEastAsia" w:eastAsiaTheme="majorEastAsia" w:hAnsiTheme="majorEastAsia"/>
                <w:b/>
              </w:rPr>
            </w:pPr>
            <w:r w:rsidRPr="00563526">
              <w:rPr>
                <w:rFonts w:ascii="Noto Serif CJK TC Black" w:eastAsia="Noto Serif CJK TC Black" w:hAnsi="Noto Serif CJK TC Black" w:hint="eastAsia"/>
                <w:b/>
                <w:color w:val="002060"/>
                <w:sz w:val="28"/>
                <w:szCs w:val="36"/>
              </w:rPr>
              <w:t>團體名稱：</w:t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</w:p>
        </w:tc>
      </w:tr>
      <w:tr w:rsidR="00E6561B" w:rsidRPr="005E1DE5" w14:paraId="169408CF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E9E5746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  <w:sz w:val="22"/>
              </w:rPr>
              <w:t>號碼</w:t>
            </w:r>
          </w:p>
        </w:tc>
        <w:tc>
          <w:tcPr>
            <w:tcW w:w="1843" w:type="dxa"/>
            <w:vAlign w:val="center"/>
          </w:tcPr>
          <w:p w14:paraId="6B86CBAE" w14:textId="77777777" w:rsidR="005E1DE5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14:paraId="2D40B558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701" w:type="dxa"/>
            <w:vAlign w:val="center"/>
          </w:tcPr>
          <w:p w14:paraId="2679B06F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身份證字號</w:t>
            </w:r>
          </w:p>
        </w:tc>
        <w:tc>
          <w:tcPr>
            <w:tcW w:w="1701" w:type="dxa"/>
            <w:vAlign w:val="center"/>
          </w:tcPr>
          <w:p w14:paraId="25726665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30CF02E4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2097" w:type="dxa"/>
            <w:vAlign w:val="center"/>
          </w:tcPr>
          <w:p w14:paraId="10AEA246" w14:textId="77777777" w:rsidR="00E6561B" w:rsidRPr="005E1DE5" w:rsidRDefault="005E1DE5" w:rsidP="005E1DE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緊急聯絡人/電話</w:t>
            </w:r>
          </w:p>
        </w:tc>
      </w:tr>
      <w:tr w:rsidR="00E6561B" w14:paraId="346AF816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4822BB93" w14:textId="77777777" w:rsidR="00E6561B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</w:t>
            </w:r>
          </w:p>
        </w:tc>
        <w:tc>
          <w:tcPr>
            <w:tcW w:w="1843" w:type="dxa"/>
          </w:tcPr>
          <w:p w14:paraId="7782D017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075EC74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FCFFC5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2ED1C7B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D6A7486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38050A5A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E6561B" w14:paraId="7D49AA42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6BC3239" w14:textId="77777777" w:rsidR="00E6561B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2</w:t>
            </w:r>
          </w:p>
        </w:tc>
        <w:tc>
          <w:tcPr>
            <w:tcW w:w="1843" w:type="dxa"/>
          </w:tcPr>
          <w:p w14:paraId="7CDF5A18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903D10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83497A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A6D623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71F0A0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23292A54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E6561B" w14:paraId="2ABDF48A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E15ACB3" w14:textId="77777777" w:rsidR="00E6561B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3</w:t>
            </w:r>
          </w:p>
        </w:tc>
        <w:tc>
          <w:tcPr>
            <w:tcW w:w="1843" w:type="dxa"/>
          </w:tcPr>
          <w:p w14:paraId="708F1947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CC9B938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1D38013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9E50D80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43D4F8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0C4E1666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E6561B" w14:paraId="12749456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545B0F6C" w14:textId="77777777" w:rsidR="00E6561B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4</w:t>
            </w:r>
          </w:p>
        </w:tc>
        <w:tc>
          <w:tcPr>
            <w:tcW w:w="1843" w:type="dxa"/>
          </w:tcPr>
          <w:p w14:paraId="446B9267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DDC5008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F74236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B3DC79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61DD30A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0136129C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E6561B" w14:paraId="5CC05633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1D6B5A6C" w14:textId="77777777" w:rsidR="00E6561B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5</w:t>
            </w:r>
          </w:p>
        </w:tc>
        <w:tc>
          <w:tcPr>
            <w:tcW w:w="1843" w:type="dxa"/>
          </w:tcPr>
          <w:p w14:paraId="3A78A289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10033EE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FD4FEA3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9399080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695DCF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4540A9D6" w14:textId="77777777" w:rsidR="00E6561B" w:rsidRDefault="00E6561B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41B41C6A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59B7CC1A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6</w:t>
            </w:r>
          </w:p>
        </w:tc>
        <w:tc>
          <w:tcPr>
            <w:tcW w:w="1843" w:type="dxa"/>
          </w:tcPr>
          <w:p w14:paraId="7B1DD8A9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30DB5B8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012419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6D274C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2D7AC47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76F8CBEC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DA12EC7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35B2D5C4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7</w:t>
            </w:r>
          </w:p>
        </w:tc>
        <w:tc>
          <w:tcPr>
            <w:tcW w:w="1843" w:type="dxa"/>
          </w:tcPr>
          <w:p w14:paraId="28BF9014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8071ADE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9E9B0E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6AF2AD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90B9A9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2D36E2A2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656D2341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1B8C5E8A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8</w:t>
            </w:r>
          </w:p>
        </w:tc>
        <w:tc>
          <w:tcPr>
            <w:tcW w:w="1843" w:type="dxa"/>
          </w:tcPr>
          <w:p w14:paraId="73138A3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FAAD8D1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84CAC9B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86989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699A4D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6F56865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DE6EC9E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6EE587F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9</w:t>
            </w:r>
          </w:p>
        </w:tc>
        <w:tc>
          <w:tcPr>
            <w:tcW w:w="1843" w:type="dxa"/>
          </w:tcPr>
          <w:p w14:paraId="20C5B87C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C43374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9AD5F0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23C2D9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5F6CBDC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37F78646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001D0B4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F10444A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10</w:t>
            </w:r>
          </w:p>
        </w:tc>
        <w:tc>
          <w:tcPr>
            <w:tcW w:w="1843" w:type="dxa"/>
          </w:tcPr>
          <w:p w14:paraId="7E188B05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E9A2B3E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B7996B4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297658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51F130F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242AFB92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7F49720A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0B059DE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11</w:t>
            </w:r>
          </w:p>
        </w:tc>
        <w:tc>
          <w:tcPr>
            <w:tcW w:w="1843" w:type="dxa"/>
          </w:tcPr>
          <w:p w14:paraId="08745046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13850D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8325E9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522200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BEF4958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65DD8BCF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DF9C4E4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3FA8F4C6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</w:t>
            </w:r>
            <w:r w:rsidRPr="005E1DE5">
              <w:rPr>
                <w:rFonts w:asciiTheme="minorEastAsia" w:hAnsiTheme="minorEastAsia"/>
                <w:b/>
                <w:szCs w:val="36"/>
              </w:rPr>
              <w:t>2</w:t>
            </w:r>
          </w:p>
        </w:tc>
        <w:tc>
          <w:tcPr>
            <w:tcW w:w="1843" w:type="dxa"/>
          </w:tcPr>
          <w:p w14:paraId="4FC3359B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EEC67CF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E572447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17747D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EDC97D4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1FB9979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4B8DF559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62031F6A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13</w:t>
            </w:r>
          </w:p>
        </w:tc>
        <w:tc>
          <w:tcPr>
            <w:tcW w:w="1843" w:type="dxa"/>
          </w:tcPr>
          <w:p w14:paraId="2CD91561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15E4FC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5FE5A9C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9E6DBF4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90EBD8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0AB48CE5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18FCEBF4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00A2E1A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14</w:t>
            </w:r>
          </w:p>
        </w:tc>
        <w:tc>
          <w:tcPr>
            <w:tcW w:w="1843" w:type="dxa"/>
          </w:tcPr>
          <w:p w14:paraId="41975BF5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6AFAEE7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CD5B925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E2CA97E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6F13BB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7A548EF3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7C4944F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39F4BACB" w14:textId="77777777" w:rsidR="005E1DE5" w:rsidRPr="005E1DE5" w:rsidRDefault="005E1DE5" w:rsidP="005E1DE5">
            <w:pPr>
              <w:pStyle w:val="a3"/>
              <w:spacing w:line="36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 w:rsidRPr="005E1DE5">
              <w:rPr>
                <w:rFonts w:asciiTheme="minorEastAsia" w:hAnsiTheme="minorEastAsia" w:hint="eastAsia"/>
                <w:b/>
                <w:szCs w:val="36"/>
              </w:rPr>
              <w:t>15</w:t>
            </w:r>
          </w:p>
        </w:tc>
        <w:tc>
          <w:tcPr>
            <w:tcW w:w="1843" w:type="dxa"/>
          </w:tcPr>
          <w:p w14:paraId="7CAEDEB3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BA27AE0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50DB57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FFB44A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586001A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30BEEE31" w14:textId="77777777" w:rsidR="005E1DE5" w:rsidRDefault="005E1DE5" w:rsidP="005E1DE5">
            <w:pPr>
              <w:pStyle w:val="a3"/>
              <w:spacing w:line="36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</w:tbl>
    <w:p w14:paraId="3B7A719E" w14:textId="77777777" w:rsidR="00563526" w:rsidRDefault="00563526" w:rsidP="00A92CA5">
      <w:pPr>
        <w:pStyle w:val="a3"/>
        <w:ind w:firstLineChars="800" w:firstLine="2880"/>
        <w:rPr>
          <w:rFonts w:ascii="Noto Serif CJK TC Black" w:eastAsia="Noto Serif CJK TC Black" w:hAnsi="Noto Serif CJK TC Black"/>
          <w:b/>
          <w:sz w:val="36"/>
          <w:szCs w:val="36"/>
        </w:rPr>
      </w:pPr>
    </w:p>
    <w:p w14:paraId="636588D9" w14:textId="77777777" w:rsidR="005E1DE5" w:rsidRPr="00E6561B" w:rsidRDefault="005E1DE5" w:rsidP="00A92CA5">
      <w:pPr>
        <w:pStyle w:val="a3"/>
        <w:ind w:firstLineChars="800" w:firstLine="1920"/>
        <w:rPr>
          <w:rFonts w:ascii="Noto Serif CJK TC Black" w:eastAsia="Noto Serif CJK TC Black" w:hAnsi="Noto Serif CJK TC Black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CE3376" wp14:editId="7C99164C">
            <wp:simplePos x="962025" y="457200"/>
            <wp:positionH relativeFrom="margin">
              <wp:align>left</wp:align>
            </wp:positionH>
            <wp:positionV relativeFrom="margin">
              <wp:align>top</wp:align>
            </wp:positionV>
            <wp:extent cx="836295" cy="539750"/>
            <wp:effectExtent l="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樂活海洋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『樂活府城·舟遊運河』</w:t>
      </w:r>
    </w:p>
    <w:p w14:paraId="493FCD7D" w14:textId="3F654A03" w:rsidR="005E1DE5" w:rsidRDefault="005E1DE5" w:rsidP="005E1DE5">
      <w:pPr>
        <w:pStyle w:val="a3"/>
        <w:rPr>
          <w:rFonts w:ascii="Noto Serif CJK TC Black" w:eastAsia="Noto Serif CJK TC Black" w:hAnsi="Noto Serif CJK TC Black"/>
          <w:b/>
          <w:sz w:val="36"/>
          <w:szCs w:val="36"/>
        </w:rPr>
      </w:pPr>
      <w:r>
        <w:rPr>
          <w:rFonts w:ascii="Noto Serif CJK TC Black" w:eastAsia="Noto Serif CJK TC Black" w:hAnsi="Noto Serif CJK TC Black" w:hint="eastAsia"/>
          <w:b/>
          <w:sz w:val="36"/>
          <w:szCs w:val="36"/>
        </w:rPr>
        <w:t xml:space="preserve">        </w:t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20</w:t>
      </w:r>
      <w:r w:rsidR="00301ACB">
        <w:rPr>
          <w:rFonts w:ascii="Noto Serif CJK TC Black" w:eastAsia="Noto Serif CJK TC Black" w:hAnsi="Noto Serif CJK TC Black"/>
          <w:b/>
          <w:sz w:val="36"/>
          <w:szCs w:val="36"/>
        </w:rPr>
        <w:t>20</w:t>
      </w:r>
      <w:r w:rsidRPr="00E6561B">
        <w:rPr>
          <w:rFonts w:ascii="Noto Serif CJK TC Black" w:eastAsia="Noto Serif CJK TC Black" w:hAnsi="Noto Serif CJK TC Black" w:hint="eastAsia"/>
          <w:b/>
          <w:sz w:val="36"/>
          <w:szCs w:val="36"/>
        </w:rPr>
        <w:t>環台南運河舟友大會師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701"/>
        <w:gridCol w:w="1701"/>
        <w:gridCol w:w="1701"/>
        <w:gridCol w:w="2097"/>
      </w:tblGrid>
      <w:tr w:rsidR="005E1DE5" w14:paraId="37F029F9" w14:textId="77777777" w:rsidTr="00563526">
        <w:trPr>
          <w:trHeight w:val="567"/>
          <w:jc w:val="center"/>
        </w:trPr>
        <w:tc>
          <w:tcPr>
            <w:tcW w:w="10456" w:type="dxa"/>
            <w:gridSpan w:val="7"/>
          </w:tcPr>
          <w:p w14:paraId="2FBB1A64" w14:textId="77777777" w:rsidR="005E1DE5" w:rsidRDefault="005E1DE5" w:rsidP="00101595">
            <w:pPr>
              <w:pStyle w:val="a3"/>
              <w:jc w:val="center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  <w:r>
              <w:rPr>
                <w:rFonts w:ascii="Noto Serif CJK TC Black" w:eastAsia="Noto Serif CJK TC Black" w:hAnsi="Noto Serif CJK TC Black" w:hint="eastAsia"/>
                <w:b/>
                <w:sz w:val="36"/>
                <w:szCs w:val="36"/>
              </w:rPr>
              <w:t>活動人員名冊</w:t>
            </w:r>
          </w:p>
        </w:tc>
      </w:tr>
      <w:tr w:rsidR="00563526" w:rsidRPr="005E1DE5" w14:paraId="3D0143B3" w14:textId="77777777" w:rsidTr="00563526">
        <w:trPr>
          <w:trHeight w:val="567"/>
          <w:jc w:val="center"/>
        </w:trPr>
        <w:tc>
          <w:tcPr>
            <w:tcW w:w="10456" w:type="dxa"/>
            <w:gridSpan w:val="7"/>
            <w:vAlign w:val="center"/>
          </w:tcPr>
          <w:p w14:paraId="1386FF6A" w14:textId="77777777" w:rsidR="00563526" w:rsidRPr="005E1DE5" w:rsidRDefault="00563526" w:rsidP="00563526">
            <w:pPr>
              <w:pStyle w:val="a3"/>
              <w:rPr>
                <w:rFonts w:asciiTheme="majorEastAsia" w:eastAsiaTheme="majorEastAsia" w:hAnsiTheme="majorEastAsia"/>
                <w:b/>
              </w:rPr>
            </w:pPr>
            <w:r w:rsidRPr="00563526">
              <w:rPr>
                <w:rFonts w:ascii="Noto Serif CJK TC Black" w:eastAsia="Noto Serif CJK TC Black" w:hAnsi="Noto Serif CJK TC Black" w:hint="eastAsia"/>
                <w:b/>
                <w:color w:val="002060"/>
                <w:sz w:val="28"/>
                <w:szCs w:val="36"/>
              </w:rPr>
              <w:t>團體名稱：</w:t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  <w:r w:rsidRPr="00563526">
              <w:rPr>
                <w:rFonts w:ascii="Noto Serif CJK TC Black" w:eastAsia="Noto Serif CJK TC Black" w:hAnsi="Noto Serif CJK TC Black"/>
                <w:b/>
                <w:color w:val="002060"/>
                <w:sz w:val="28"/>
                <w:szCs w:val="36"/>
              </w:rPr>
              <w:softHyphen/>
            </w:r>
          </w:p>
        </w:tc>
      </w:tr>
      <w:tr w:rsidR="005E1DE5" w:rsidRPr="005E1DE5" w14:paraId="43649800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748EFAB9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  <w:sz w:val="22"/>
              </w:rPr>
              <w:t>號碼</w:t>
            </w:r>
          </w:p>
        </w:tc>
        <w:tc>
          <w:tcPr>
            <w:tcW w:w="1843" w:type="dxa"/>
            <w:vAlign w:val="center"/>
          </w:tcPr>
          <w:p w14:paraId="2C357D19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14:paraId="1B0D0585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701" w:type="dxa"/>
            <w:vAlign w:val="center"/>
          </w:tcPr>
          <w:p w14:paraId="5D998632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身份證字號</w:t>
            </w:r>
          </w:p>
        </w:tc>
        <w:tc>
          <w:tcPr>
            <w:tcW w:w="1701" w:type="dxa"/>
            <w:vAlign w:val="center"/>
          </w:tcPr>
          <w:p w14:paraId="65BE25EC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4AC1AEF1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2097" w:type="dxa"/>
            <w:vAlign w:val="center"/>
          </w:tcPr>
          <w:p w14:paraId="03613616" w14:textId="77777777" w:rsidR="005E1DE5" w:rsidRPr="005E1DE5" w:rsidRDefault="005E1DE5" w:rsidP="00101595">
            <w:pPr>
              <w:pStyle w:val="a3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DE5">
              <w:rPr>
                <w:rFonts w:asciiTheme="majorEastAsia" w:eastAsiaTheme="majorEastAsia" w:hAnsiTheme="majorEastAsia" w:hint="eastAsia"/>
                <w:b/>
              </w:rPr>
              <w:t>緊急聯絡人/電話</w:t>
            </w:r>
          </w:p>
        </w:tc>
      </w:tr>
      <w:tr w:rsidR="005E1DE5" w14:paraId="096985A8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527FFB6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16</w:t>
            </w:r>
          </w:p>
        </w:tc>
        <w:tc>
          <w:tcPr>
            <w:tcW w:w="1843" w:type="dxa"/>
          </w:tcPr>
          <w:p w14:paraId="6A89961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B4F302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F6BBB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F8CC8E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051DB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7A50D0DC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098FDAD0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303929B7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17</w:t>
            </w:r>
          </w:p>
        </w:tc>
        <w:tc>
          <w:tcPr>
            <w:tcW w:w="1843" w:type="dxa"/>
          </w:tcPr>
          <w:p w14:paraId="1C02275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9AC6151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51E2E0E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D9897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7B1416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29BE6E0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4FEA3461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6ECA0FFD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18</w:t>
            </w:r>
          </w:p>
        </w:tc>
        <w:tc>
          <w:tcPr>
            <w:tcW w:w="1843" w:type="dxa"/>
          </w:tcPr>
          <w:p w14:paraId="58D4401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1AC8541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80FDF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99B76B3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C256A9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4276500F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2994060B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66E83A6A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19</w:t>
            </w:r>
          </w:p>
        </w:tc>
        <w:tc>
          <w:tcPr>
            <w:tcW w:w="1843" w:type="dxa"/>
          </w:tcPr>
          <w:p w14:paraId="7615D1C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E1E380E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594CB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E134A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AE475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0EF35F19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0AD836C1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EB8A42C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20</w:t>
            </w:r>
          </w:p>
        </w:tc>
        <w:tc>
          <w:tcPr>
            <w:tcW w:w="1843" w:type="dxa"/>
          </w:tcPr>
          <w:p w14:paraId="7C7EED1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C5AAC01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D8566A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BECDCE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FEA5531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1BD30E4C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437F7B2E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3B945FC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21</w:t>
            </w:r>
          </w:p>
        </w:tc>
        <w:tc>
          <w:tcPr>
            <w:tcW w:w="1843" w:type="dxa"/>
          </w:tcPr>
          <w:p w14:paraId="15BE8D0C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A35B73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C17E43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15914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9742351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577BCD4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75AF7D19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CA571C0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22</w:t>
            </w:r>
          </w:p>
        </w:tc>
        <w:tc>
          <w:tcPr>
            <w:tcW w:w="1843" w:type="dxa"/>
          </w:tcPr>
          <w:p w14:paraId="420984A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232D376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2E712B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5C5967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2AA64E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073ACBF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3819E977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685F1507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23</w:t>
            </w:r>
          </w:p>
        </w:tc>
        <w:tc>
          <w:tcPr>
            <w:tcW w:w="1843" w:type="dxa"/>
          </w:tcPr>
          <w:p w14:paraId="22B68B9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015850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9D5CB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F9FBE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40605F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48BDE57E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5C5457A7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551E5A23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24</w:t>
            </w:r>
          </w:p>
        </w:tc>
        <w:tc>
          <w:tcPr>
            <w:tcW w:w="1843" w:type="dxa"/>
          </w:tcPr>
          <w:p w14:paraId="0874DDB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66B5A2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6E506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60E5449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EC42D1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1702AA8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0F1A63FF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AB3895F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25</w:t>
            </w:r>
          </w:p>
        </w:tc>
        <w:tc>
          <w:tcPr>
            <w:tcW w:w="1843" w:type="dxa"/>
          </w:tcPr>
          <w:p w14:paraId="44A9C3F9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FD005B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A782AA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09151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7B1E0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603C948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5647CC4D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027AF187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26</w:t>
            </w:r>
          </w:p>
        </w:tc>
        <w:tc>
          <w:tcPr>
            <w:tcW w:w="1843" w:type="dxa"/>
          </w:tcPr>
          <w:p w14:paraId="41906AE3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C614BB3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A1FC9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063787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11E1C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1010242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56B9B2E7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1B75818A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27</w:t>
            </w:r>
          </w:p>
        </w:tc>
        <w:tc>
          <w:tcPr>
            <w:tcW w:w="1843" w:type="dxa"/>
          </w:tcPr>
          <w:p w14:paraId="05F73D4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F5FAA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F9E6F54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C21B11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392EB49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76593100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79BDB617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2D1122F5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28</w:t>
            </w:r>
          </w:p>
        </w:tc>
        <w:tc>
          <w:tcPr>
            <w:tcW w:w="1843" w:type="dxa"/>
          </w:tcPr>
          <w:p w14:paraId="0576DF1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C58E67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8D77A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3361F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542DC1B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5102F6A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45B72CBB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7DFF847E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29</w:t>
            </w:r>
          </w:p>
        </w:tc>
        <w:tc>
          <w:tcPr>
            <w:tcW w:w="1843" w:type="dxa"/>
          </w:tcPr>
          <w:p w14:paraId="4E8AC498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CA4C79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89096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3A745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98DB865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5CE7DA86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  <w:tr w:rsidR="005E1DE5" w14:paraId="3609C11E" w14:textId="77777777" w:rsidTr="00563526">
        <w:trPr>
          <w:trHeight w:val="680"/>
          <w:jc w:val="center"/>
        </w:trPr>
        <w:tc>
          <w:tcPr>
            <w:tcW w:w="562" w:type="dxa"/>
            <w:vAlign w:val="center"/>
          </w:tcPr>
          <w:p w14:paraId="1F3BEAE9" w14:textId="77777777" w:rsidR="005E1DE5" w:rsidRPr="005E1DE5" w:rsidRDefault="005E1DE5" w:rsidP="005E1DE5">
            <w:pPr>
              <w:pStyle w:val="a3"/>
              <w:spacing w:line="480" w:lineRule="auto"/>
              <w:jc w:val="center"/>
              <w:rPr>
                <w:rFonts w:asciiTheme="minorEastAsia" w:hAnsiTheme="minorEastAsia"/>
                <w:b/>
                <w:szCs w:val="36"/>
              </w:rPr>
            </w:pPr>
            <w:r>
              <w:rPr>
                <w:rFonts w:asciiTheme="minorEastAsia" w:hAnsiTheme="minorEastAsia" w:hint="eastAsia"/>
                <w:b/>
                <w:szCs w:val="36"/>
              </w:rPr>
              <w:t>30</w:t>
            </w:r>
          </w:p>
        </w:tc>
        <w:tc>
          <w:tcPr>
            <w:tcW w:w="1843" w:type="dxa"/>
          </w:tcPr>
          <w:p w14:paraId="58AFB27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75ED73F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C747F6D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4955E2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709E6A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14:paraId="6F79FDC7" w14:textId="77777777" w:rsidR="005E1DE5" w:rsidRDefault="005E1DE5" w:rsidP="005E1DE5">
            <w:pPr>
              <w:pStyle w:val="a3"/>
              <w:spacing w:line="480" w:lineRule="auto"/>
              <w:rPr>
                <w:rFonts w:ascii="Noto Serif CJK TC Black" w:eastAsia="Noto Serif CJK TC Black" w:hAnsi="Noto Serif CJK TC Black"/>
                <w:b/>
                <w:sz w:val="36"/>
                <w:szCs w:val="36"/>
              </w:rPr>
            </w:pPr>
          </w:p>
        </w:tc>
      </w:tr>
    </w:tbl>
    <w:p w14:paraId="2F425F43" w14:textId="77777777" w:rsidR="00C857EA" w:rsidRDefault="00C857EA"/>
    <w:sectPr w:rsidR="00C857EA" w:rsidSect="00E6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 Black">
    <w:panose1 w:val="020209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1B"/>
    <w:rsid w:val="00301ACB"/>
    <w:rsid w:val="00521B85"/>
    <w:rsid w:val="00563526"/>
    <w:rsid w:val="005E1DE5"/>
    <w:rsid w:val="00A92CA5"/>
    <w:rsid w:val="00C857EA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E984"/>
  <w15:chartTrackingRefBased/>
  <w15:docId w15:val="{B34268DA-CA90-49DE-B5FE-C848A93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61B"/>
    <w:pPr>
      <w:widowControl w:val="0"/>
    </w:pPr>
  </w:style>
  <w:style w:type="table" w:styleId="a4">
    <w:name w:val="Table Grid"/>
    <w:basedOn w:val="a1"/>
    <w:uiPriority w:val="39"/>
    <w:rsid w:val="00E6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詠詠 張</dc:creator>
  <cp:keywords/>
  <dc:description/>
  <cp:lastModifiedBy>詠詠 張</cp:lastModifiedBy>
  <cp:revision>6</cp:revision>
  <cp:lastPrinted>2019-09-17T03:23:00Z</cp:lastPrinted>
  <dcterms:created xsi:type="dcterms:W3CDTF">2019-09-17T02:35:00Z</dcterms:created>
  <dcterms:modified xsi:type="dcterms:W3CDTF">2020-08-22T09:35:00Z</dcterms:modified>
</cp:coreProperties>
</file>