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D5" w:rsidRDefault="005F7EB3" w:rsidP="00B225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F7EB3">
        <w:rPr>
          <w:rFonts w:ascii="標楷體" w:eastAsia="標楷體" w:hAnsi="標楷體" w:hint="eastAsia"/>
          <w:b/>
          <w:sz w:val="36"/>
          <w:szCs w:val="36"/>
        </w:rPr>
        <w:t>桃園市</w:t>
      </w:r>
      <w:r w:rsidRPr="005F7EB3">
        <w:rPr>
          <w:rFonts w:ascii="標楷體" w:eastAsia="標楷體" w:hAnsi="標楷體"/>
          <w:b/>
          <w:sz w:val="36"/>
          <w:szCs w:val="36"/>
        </w:rPr>
        <w:t>政府原住民行政局</w:t>
      </w:r>
    </w:p>
    <w:p w:rsidR="00B225D5" w:rsidRDefault="00B225D5" w:rsidP="00B225D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辦理「</w:t>
      </w:r>
      <w:r w:rsidRPr="00B225D5">
        <w:rPr>
          <w:rFonts w:ascii="標楷體" w:eastAsia="標楷體" w:hAnsi="標楷體" w:hint="eastAsia"/>
          <w:b/>
          <w:sz w:val="36"/>
          <w:szCs w:val="36"/>
        </w:rPr>
        <w:t>推展原住民長期照顧</w:t>
      </w:r>
      <w:r w:rsidR="001A3950">
        <w:rPr>
          <w:rFonts w:ascii="標楷體" w:eastAsia="標楷體" w:hAnsi="標楷體" w:hint="eastAsia"/>
          <w:b/>
          <w:sz w:val="36"/>
          <w:szCs w:val="36"/>
        </w:rPr>
        <w:t>-</w:t>
      </w:r>
      <w:proofErr w:type="gramStart"/>
      <w:r w:rsidR="001A3950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Pr="00B225D5">
        <w:rPr>
          <w:rFonts w:ascii="標楷體" w:eastAsia="標楷體" w:hAnsi="標楷體" w:hint="eastAsia"/>
          <w:b/>
          <w:sz w:val="36"/>
          <w:szCs w:val="36"/>
        </w:rPr>
        <w:t>年度部落文化健康站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D2343D" w:rsidRPr="00B225D5" w:rsidRDefault="00D2343D" w:rsidP="00B225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225D5">
        <w:rPr>
          <w:rFonts w:ascii="標楷體" w:eastAsia="標楷體" w:hAnsi="標楷體" w:hint="eastAsia"/>
          <w:b/>
          <w:sz w:val="36"/>
          <w:szCs w:val="36"/>
        </w:rPr>
        <w:t>第</w:t>
      </w:r>
      <w:r w:rsidR="001A3950">
        <w:rPr>
          <w:rFonts w:ascii="標楷體" w:eastAsia="標楷體" w:hAnsi="標楷體" w:hint="eastAsia"/>
          <w:b/>
          <w:sz w:val="36"/>
          <w:szCs w:val="36"/>
          <w:u w:val="single"/>
        </w:rPr>
        <w:t>1</w:t>
      </w:r>
      <w:r w:rsidRPr="00B225D5">
        <w:rPr>
          <w:rFonts w:ascii="標楷體" w:eastAsia="標楷體" w:hAnsi="標楷體" w:hint="eastAsia"/>
          <w:b/>
          <w:sz w:val="36"/>
          <w:szCs w:val="36"/>
        </w:rPr>
        <w:t>次</w:t>
      </w:r>
      <w:r w:rsidR="005F7EB3" w:rsidRPr="00B225D5">
        <w:rPr>
          <w:rFonts w:ascii="標楷體" w:eastAsia="標楷體" w:hAnsi="標楷體" w:hint="eastAsia"/>
          <w:b/>
          <w:sz w:val="36"/>
          <w:szCs w:val="36"/>
        </w:rPr>
        <w:t>業務</w:t>
      </w:r>
      <w:r w:rsidRPr="00B225D5">
        <w:rPr>
          <w:rFonts w:ascii="標楷體" w:eastAsia="標楷體" w:hAnsi="標楷體"/>
          <w:b/>
          <w:sz w:val="36"/>
          <w:szCs w:val="36"/>
        </w:rPr>
        <w:t>聯繫會</w:t>
      </w:r>
      <w:r w:rsidRPr="00B225D5">
        <w:rPr>
          <w:rFonts w:ascii="標楷體" w:eastAsia="標楷體" w:hAnsi="標楷體" w:hint="eastAsia"/>
          <w:b/>
          <w:sz w:val="36"/>
          <w:szCs w:val="36"/>
        </w:rPr>
        <w:t>議</w:t>
      </w:r>
    </w:p>
    <w:p w:rsidR="006D1B83" w:rsidRPr="006D1B83" w:rsidRDefault="00D2343D" w:rsidP="00F34A36">
      <w:pPr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議題蒐集表</w:t>
      </w:r>
    </w:p>
    <w:tbl>
      <w:tblPr>
        <w:tblStyle w:val="a3"/>
        <w:tblW w:w="10028" w:type="dxa"/>
        <w:tblInd w:w="-572" w:type="dxa"/>
        <w:tblLook w:val="04A0" w:firstRow="1" w:lastRow="0" w:firstColumn="1" w:lastColumn="0" w:noHBand="0" w:noVBand="1"/>
      </w:tblPr>
      <w:tblGrid>
        <w:gridCol w:w="706"/>
        <w:gridCol w:w="3956"/>
        <w:gridCol w:w="3813"/>
        <w:gridCol w:w="1553"/>
      </w:tblGrid>
      <w:tr w:rsidR="005215A2" w:rsidRPr="00230FD9" w:rsidTr="00540B22">
        <w:trPr>
          <w:trHeight w:val="409"/>
          <w:tblHeader/>
        </w:trPr>
        <w:tc>
          <w:tcPr>
            <w:tcW w:w="706" w:type="dxa"/>
            <w:vAlign w:val="center"/>
          </w:tcPr>
          <w:p w:rsidR="005215A2" w:rsidRPr="00230FD9" w:rsidRDefault="005215A2" w:rsidP="004A1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0FD9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956" w:type="dxa"/>
            <w:vAlign w:val="center"/>
          </w:tcPr>
          <w:p w:rsidR="005215A2" w:rsidRPr="00230FD9" w:rsidRDefault="0054643D" w:rsidP="004A13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議題討論</w:t>
            </w:r>
          </w:p>
        </w:tc>
        <w:tc>
          <w:tcPr>
            <w:tcW w:w="3813" w:type="dxa"/>
            <w:vAlign w:val="center"/>
          </w:tcPr>
          <w:p w:rsidR="005215A2" w:rsidRPr="00230FD9" w:rsidRDefault="005215A2" w:rsidP="004A1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0FD9">
              <w:rPr>
                <w:rFonts w:ascii="標楷體" w:eastAsia="標楷體" w:hAnsi="標楷體" w:hint="eastAsia"/>
                <w:szCs w:val="24"/>
              </w:rPr>
              <w:t>說明</w:t>
            </w:r>
            <w:r w:rsidR="0054643D">
              <w:rPr>
                <w:rFonts w:ascii="標楷體" w:eastAsia="標楷體" w:hAnsi="標楷體" w:hint="eastAsia"/>
                <w:szCs w:val="24"/>
              </w:rPr>
              <w:t>與建議</w:t>
            </w:r>
          </w:p>
        </w:tc>
        <w:tc>
          <w:tcPr>
            <w:tcW w:w="1553" w:type="dxa"/>
            <w:vAlign w:val="center"/>
          </w:tcPr>
          <w:p w:rsidR="005215A2" w:rsidRPr="00230FD9" w:rsidRDefault="005215A2" w:rsidP="004A1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0FD9">
              <w:rPr>
                <w:rFonts w:ascii="標楷體" w:eastAsia="標楷體" w:hAnsi="標楷體" w:hint="eastAsia"/>
                <w:szCs w:val="24"/>
              </w:rPr>
              <w:t>提案單位</w:t>
            </w:r>
          </w:p>
        </w:tc>
      </w:tr>
      <w:tr w:rsidR="00423B66" w:rsidRPr="00230FD9" w:rsidTr="00540B22">
        <w:trPr>
          <w:trHeight w:val="1942"/>
        </w:trPr>
        <w:tc>
          <w:tcPr>
            <w:tcW w:w="706" w:type="dxa"/>
          </w:tcPr>
          <w:p w:rsidR="00423B66" w:rsidRPr="00230FD9" w:rsidRDefault="00423B66" w:rsidP="004A13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56" w:type="dxa"/>
          </w:tcPr>
          <w:p w:rsidR="00F34A36" w:rsidRPr="0020273B" w:rsidRDefault="00F34A36" w:rsidP="0099340C">
            <w:pPr>
              <w:rPr>
                <w:rFonts w:ascii="標楷體" w:eastAsia="標楷體" w:hAnsi="標楷體"/>
              </w:rPr>
            </w:pPr>
          </w:p>
        </w:tc>
        <w:tc>
          <w:tcPr>
            <w:tcW w:w="3813" w:type="dxa"/>
          </w:tcPr>
          <w:p w:rsidR="0099340C" w:rsidRPr="002E51B9" w:rsidRDefault="0099340C" w:rsidP="009C712E">
            <w:pPr>
              <w:pStyle w:val="a4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</w:tcPr>
          <w:p w:rsidR="00423B66" w:rsidRPr="00230FD9" w:rsidRDefault="00423B66" w:rsidP="00984E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23B66" w:rsidRPr="00230FD9" w:rsidTr="00540B22">
        <w:trPr>
          <w:trHeight w:val="1942"/>
        </w:trPr>
        <w:tc>
          <w:tcPr>
            <w:tcW w:w="706" w:type="dxa"/>
          </w:tcPr>
          <w:p w:rsidR="00423B66" w:rsidRPr="00230FD9" w:rsidRDefault="00423B66" w:rsidP="004A1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0FD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56" w:type="dxa"/>
          </w:tcPr>
          <w:p w:rsidR="00423B66" w:rsidRPr="00230FD9" w:rsidRDefault="00423B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3" w:type="dxa"/>
          </w:tcPr>
          <w:p w:rsidR="00423B66" w:rsidRPr="00230FD9" w:rsidRDefault="00423B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</w:tcPr>
          <w:p w:rsidR="00423B66" w:rsidRPr="00230FD9" w:rsidRDefault="00423B6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23B66" w:rsidRPr="00230FD9" w:rsidTr="00540B22">
        <w:trPr>
          <w:trHeight w:val="1942"/>
        </w:trPr>
        <w:tc>
          <w:tcPr>
            <w:tcW w:w="706" w:type="dxa"/>
          </w:tcPr>
          <w:p w:rsidR="00423B66" w:rsidRPr="00230FD9" w:rsidRDefault="00423B66" w:rsidP="00ED62A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F0FB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56" w:type="dxa"/>
          </w:tcPr>
          <w:p w:rsidR="00423B66" w:rsidRPr="00230FD9" w:rsidRDefault="00423B66" w:rsidP="00952E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3" w:type="dxa"/>
          </w:tcPr>
          <w:p w:rsidR="00423B66" w:rsidRPr="00952E35" w:rsidRDefault="00423B6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</w:tcPr>
          <w:p w:rsidR="00423B66" w:rsidRPr="00230FD9" w:rsidRDefault="00423B6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A13F8" w:rsidRPr="00D2343D" w:rsidRDefault="00D2343D" w:rsidP="00A046BA">
      <w:pPr>
        <w:widowControl/>
        <w:spacing w:beforeLines="50" w:before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敬請於</w:t>
      </w:r>
      <w:r w:rsidR="001A3950">
        <w:rPr>
          <w:rFonts w:ascii="標楷體" w:eastAsia="標楷體" w:hAnsi="標楷體" w:hint="eastAsia"/>
          <w:u w:val="single"/>
        </w:rPr>
        <w:t>108</w:t>
      </w:r>
      <w:r w:rsidR="00B225D5">
        <w:rPr>
          <w:rFonts w:ascii="標楷體" w:eastAsia="標楷體" w:hAnsi="標楷體" w:hint="eastAsia"/>
        </w:rPr>
        <w:t>年</w:t>
      </w:r>
      <w:r w:rsidR="001A3950">
        <w:rPr>
          <w:rFonts w:ascii="標楷體" w:eastAsia="標楷體" w:hAnsi="標楷體" w:hint="eastAsia"/>
          <w:u w:val="single"/>
        </w:rPr>
        <w:t>1</w:t>
      </w:r>
      <w:r>
        <w:rPr>
          <w:rFonts w:ascii="標楷體" w:eastAsia="標楷體" w:hAnsi="標楷體" w:hint="eastAsia"/>
        </w:rPr>
        <w:t>月</w:t>
      </w:r>
      <w:r w:rsidR="001A3950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日</w:t>
      </w:r>
      <w:r w:rsidR="00B225D5">
        <w:rPr>
          <w:rFonts w:ascii="標楷體" w:eastAsia="標楷體" w:hAnsi="標楷體" w:hint="eastAsia"/>
        </w:rPr>
        <w:t>(</w:t>
      </w:r>
      <w:r w:rsidR="001A3950">
        <w:rPr>
          <w:rFonts w:ascii="標楷體" w:eastAsia="標楷體" w:hAnsi="標楷體" w:hint="eastAsia"/>
        </w:rPr>
        <w:t>三</w:t>
      </w:r>
      <w:bookmarkStart w:id="0" w:name="_GoBack"/>
      <w:bookmarkEnd w:id="0"/>
      <w:r w:rsidR="00B225D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前提供，以利議題整理</w:t>
      </w:r>
    </w:p>
    <w:sectPr w:rsidR="004A13F8" w:rsidRPr="00D2343D" w:rsidSect="00540B22">
      <w:footerReference w:type="default" r:id="rId7"/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5D" w:rsidRDefault="00A5235D" w:rsidP="00167DA6">
      <w:r>
        <w:separator/>
      </w:r>
    </w:p>
  </w:endnote>
  <w:endnote w:type="continuationSeparator" w:id="0">
    <w:p w:rsidR="00A5235D" w:rsidRDefault="00A5235D" w:rsidP="0016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29412"/>
      <w:docPartObj>
        <w:docPartGallery w:val="Page Numbers (Bottom of Page)"/>
        <w:docPartUnique/>
      </w:docPartObj>
    </w:sdtPr>
    <w:sdtEndPr/>
    <w:sdtContent>
      <w:p w:rsidR="00167DA6" w:rsidRDefault="00A046BA">
        <w:pPr>
          <w:pStyle w:val="a9"/>
          <w:jc w:val="right"/>
        </w:pPr>
        <w:r>
          <w:fldChar w:fldCharType="begin"/>
        </w:r>
        <w:r w:rsidR="00167DA6">
          <w:instrText>PAGE   \* MERGEFORMAT</w:instrText>
        </w:r>
        <w:r>
          <w:fldChar w:fldCharType="separate"/>
        </w:r>
        <w:r w:rsidR="001A3950" w:rsidRPr="001A3950">
          <w:rPr>
            <w:noProof/>
            <w:lang w:val="zh-TW"/>
          </w:rPr>
          <w:t>1</w:t>
        </w:r>
        <w:r>
          <w:fldChar w:fldCharType="end"/>
        </w:r>
      </w:p>
    </w:sdtContent>
  </w:sdt>
  <w:p w:rsidR="00167DA6" w:rsidRDefault="00167D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5D" w:rsidRDefault="00A5235D" w:rsidP="00167DA6">
      <w:r>
        <w:separator/>
      </w:r>
    </w:p>
  </w:footnote>
  <w:footnote w:type="continuationSeparator" w:id="0">
    <w:p w:rsidR="00A5235D" w:rsidRDefault="00A5235D" w:rsidP="0016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296"/>
    <w:multiLevelType w:val="hybridMultilevel"/>
    <w:tmpl w:val="C5947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A071C"/>
    <w:multiLevelType w:val="hybridMultilevel"/>
    <w:tmpl w:val="EBF22D24"/>
    <w:lvl w:ilvl="0" w:tplc="10C224F4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9117B"/>
    <w:multiLevelType w:val="hybridMultilevel"/>
    <w:tmpl w:val="9ADEA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7041D2"/>
    <w:multiLevelType w:val="hybridMultilevel"/>
    <w:tmpl w:val="9E4898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2224B5"/>
    <w:multiLevelType w:val="hybridMultilevel"/>
    <w:tmpl w:val="FE6E61FA"/>
    <w:lvl w:ilvl="0" w:tplc="0106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E77370"/>
    <w:multiLevelType w:val="hybridMultilevel"/>
    <w:tmpl w:val="5DB09E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247822"/>
    <w:multiLevelType w:val="hybridMultilevel"/>
    <w:tmpl w:val="12F6B4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E"/>
    <w:rsid w:val="00036B1E"/>
    <w:rsid w:val="000B6858"/>
    <w:rsid w:val="000C67B9"/>
    <w:rsid w:val="000F747F"/>
    <w:rsid w:val="00157088"/>
    <w:rsid w:val="00167DA6"/>
    <w:rsid w:val="0019586B"/>
    <w:rsid w:val="001A3950"/>
    <w:rsid w:val="0020273B"/>
    <w:rsid w:val="0021447B"/>
    <w:rsid w:val="00217FB2"/>
    <w:rsid w:val="00230FD9"/>
    <w:rsid w:val="002875A2"/>
    <w:rsid w:val="002A13DB"/>
    <w:rsid w:val="002B4BF2"/>
    <w:rsid w:val="002E51B9"/>
    <w:rsid w:val="002F61D3"/>
    <w:rsid w:val="003423EB"/>
    <w:rsid w:val="003B3CF6"/>
    <w:rsid w:val="003D0BF2"/>
    <w:rsid w:val="003F0FB7"/>
    <w:rsid w:val="00423B66"/>
    <w:rsid w:val="00426BA2"/>
    <w:rsid w:val="004733C9"/>
    <w:rsid w:val="004A13F8"/>
    <w:rsid w:val="004A76F0"/>
    <w:rsid w:val="004B2F10"/>
    <w:rsid w:val="0051245F"/>
    <w:rsid w:val="005215A2"/>
    <w:rsid w:val="00540B22"/>
    <w:rsid w:val="0054643D"/>
    <w:rsid w:val="005E2967"/>
    <w:rsid w:val="005E6E54"/>
    <w:rsid w:val="005F7EB3"/>
    <w:rsid w:val="00603E7C"/>
    <w:rsid w:val="006073F0"/>
    <w:rsid w:val="00630032"/>
    <w:rsid w:val="006313EE"/>
    <w:rsid w:val="0064091F"/>
    <w:rsid w:val="006D1B83"/>
    <w:rsid w:val="006E383F"/>
    <w:rsid w:val="006F2BF8"/>
    <w:rsid w:val="00791678"/>
    <w:rsid w:val="008E054E"/>
    <w:rsid w:val="008F56D6"/>
    <w:rsid w:val="009008D9"/>
    <w:rsid w:val="00952E35"/>
    <w:rsid w:val="0099340C"/>
    <w:rsid w:val="009C712E"/>
    <w:rsid w:val="009E60D9"/>
    <w:rsid w:val="009F08D6"/>
    <w:rsid w:val="00A046BA"/>
    <w:rsid w:val="00A0631A"/>
    <w:rsid w:val="00A1116F"/>
    <w:rsid w:val="00A4044F"/>
    <w:rsid w:val="00A5235D"/>
    <w:rsid w:val="00AB14D4"/>
    <w:rsid w:val="00AE32E7"/>
    <w:rsid w:val="00B225D5"/>
    <w:rsid w:val="00B450FE"/>
    <w:rsid w:val="00B464C1"/>
    <w:rsid w:val="00B72E90"/>
    <w:rsid w:val="00C94A3A"/>
    <w:rsid w:val="00CE2C3D"/>
    <w:rsid w:val="00D02345"/>
    <w:rsid w:val="00D2343D"/>
    <w:rsid w:val="00DC4814"/>
    <w:rsid w:val="00E34933"/>
    <w:rsid w:val="00E84C3D"/>
    <w:rsid w:val="00E9589F"/>
    <w:rsid w:val="00F21BF3"/>
    <w:rsid w:val="00F258A2"/>
    <w:rsid w:val="00F34A36"/>
    <w:rsid w:val="00FB1604"/>
    <w:rsid w:val="00FB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A87C0"/>
  <w15:docId w15:val="{D9540C06-48C5-407D-9E96-760534BB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6D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3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0F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7DA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7D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保護服務司張秀筠</dc:creator>
  <cp:lastModifiedBy>yunkai07</cp:lastModifiedBy>
  <cp:revision>3</cp:revision>
  <cp:lastPrinted>2017-09-05T02:43:00Z</cp:lastPrinted>
  <dcterms:created xsi:type="dcterms:W3CDTF">2018-11-15T02:26:00Z</dcterms:created>
  <dcterms:modified xsi:type="dcterms:W3CDTF">2019-01-08T03:30:00Z</dcterms:modified>
</cp:coreProperties>
</file>